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748" w:rsidRPr="00875D99" w:rsidRDefault="00177748" w:rsidP="00177748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875D99">
        <w:rPr>
          <w:rFonts w:ascii="Times New Roman" w:eastAsia="Times New Roman" w:hAnsi="Times New Roman" w:cs="Times New Roman"/>
          <w:bCs/>
          <w:lang w:eastAsia="ru-RU"/>
        </w:rPr>
        <w:t>Муниципальное бюджетное общеобразовательное учреждение</w:t>
      </w:r>
    </w:p>
    <w:p w:rsidR="00177748" w:rsidRPr="00875D99" w:rsidRDefault="00177748" w:rsidP="00177748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lang w:eastAsia="ru-RU"/>
        </w:rPr>
      </w:pPr>
      <w:proofErr w:type="spellStart"/>
      <w:r w:rsidRPr="00875D99">
        <w:rPr>
          <w:rFonts w:ascii="Times New Roman" w:eastAsia="Times New Roman" w:hAnsi="Times New Roman" w:cs="Times New Roman"/>
          <w:bCs/>
          <w:lang w:eastAsia="ru-RU"/>
        </w:rPr>
        <w:t>Емельяновская</w:t>
      </w:r>
      <w:proofErr w:type="spellEnd"/>
      <w:r w:rsidRPr="00875D99">
        <w:rPr>
          <w:rFonts w:ascii="Times New Roman" w:eastAsia="Times New Roman" w:hAnsi="Times New Roman" w:cs="Times New Roman"/>
          <w:bCs/>
          <w:lang w:eastAsia="ru-RU"/>
        </w:rPr>
        <w:t xml:space="preserve"> средняя общеобразовательная школа №2</w:t>
      </w:r>
    </w:p>
    <w:p w:rsidR="00177748" w:rsidRDefault="00177748" w:rsidP="00177748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177748" w:rsidRDefault="00177748" w:rsidP="00177748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660CD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Демоверсия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промежуточной аттестационной работы по СБО</w:t>
      </w:r>
    </w:p>
    <w:p w:rsidR="00177748" w:rsidRPr="00266DF9" w:rsidRDefault="00177748" w:rsidP="00177748">
      <w:pPr>
        <w:jc w:val="center"/>
        <w:rPr>
          <w:rFonts w:ascii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b/>
          <w:lang w:eastAsia="ru-RU"/>
        </w:rPr>
        <w:t>8</w:t>
      </w:r>
      <w:r w:rsidRPr="00266DF9">
        <w:rPr>
          <w:rFonts w:ascii="Times New Roman" w:hAnsi="Times New Roman" w:cs="Times New Roman"/>
          <w:b/>
          <w:lang w:eastAsia="ru-RU"/>
        </w:rPr>
        <w:t xml:space="preserve"> клас</w:t>
      </w:r>
      <w:r>
        <w:rPr>
          <w:rFonts w:ascii="Times New Roman" w:hAnsi="Times New Roman" w:cs="Times New Roman"/>
          <w:b/>
          <w:lang w:eastAsia="ru-RU"/>
        </w:rPr>
        <w:t>с                           2023-2024</w:t>
      </w:r>
      <w:r w:rsidRPr="00266DF9">
        <w:rPr>
          <w:rFonts w:ascii="Times New Roman" w:hAnsi="Times New Roman" w:cs="Times New Roman"/>
          <w:b/>
          <w:lang w:eastAsia="ru-RU"/>
        </w:rPr>
        <w:t xml:space="preserve"> учебный год</w:t>
      </w:r>
    </w:p>
    <w:p w:rsidR="00177748" w:rsidRPr="004B648D" w:rsidRDefault="00177748" w:rsidP="0017774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64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Задания ориентированы на достижение планируемых результатов, которыми овладе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ют обучающиеся к концу 8 класса, и</w:t>
      </w:r>
      <w:r w:rsidRPr="004B64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составлены на материале следующих разделов содержания курса: </w:t>
      </w:r>
    </w:p>
    <w:p w:rsidR="00177748" w:rsidRPr="004B648D" w:rsidRDefault="00177748" w:rsidP="0017774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64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1.Личная гигиена.</w:t>
      </w:r>
    </w:p>
    <w:p w:rsidR="00177748" w:rsidRPr="004B648D" w:rsidRDefault="00177748" w:rsidP="0017774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64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2.Одежда и обувь.</w:t>
      </w:r>
    </w:p>
    <w:p w:rsidR="00177748" w:rsidRPr="004B648D" w:rsidRDefault="00177748" w:rsidP="0017774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64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3.Семья.</w:t>
      </w:r>
    </w:p>
    <w:p w:rsidR="00177748" w:rsidRPr="004B648D" w:rsidRDefault="00177748" w:rsidP="0017774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64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4.Жилище.</w:t>
      </w:r>
    </w:p>
    <w:p w:rsidR="00177748" w:rsidRPr="004B648D" w:rsidRDefault="00177748" w:rsidP="0017774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64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5.Питание.</w:t>
      </w:r>
    </w:p>
    <w:p w:rsidR="00177748" w:rsidRPr="004B648D" w:rsidRDefault="00177748" w:rsidP="0017774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64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6.Транспорт.</w:t>
      </w:r>
    </w:p>
    <w:p w:rsidR="00177748" w:rsidRPr="004B648D" w:rsidRDefault="00177748" w:rsidP="0017774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64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7.Культура поведения.</w:t>
      </w:r>
    </w:p>
    <w:p w:rsidR="00177748" w:rsidRPr="004B648D" w:rsidRDefault="00177748" w:rsidP="0017774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64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8.Торговля.</w:t>
      </w:r>
    </w:p>
    <w:p w:rsidR="00177748" w:rsidRPr="004B648D" w:rsidRDefault="00177748" w:rsidP="0017774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64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9.Средства связи.</w:t>
      </w:r>
    </w:p>
    <w:p w:rsidR="00177748" w:rsidRPr="004B648D" w:rsidRDefault="00177748" w:rsidP="0017774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64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10.Медицинская помощь.</w:t>
      </w:r>
    </w:p>
    <w:p w:rsidR="00177748" w:rsidRDefault="00177748" w:rsidP="0017774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7748" w:rsidRPr="004B648D" w:rsidRDefault="00177748" w:rsidP="00177748">
      <w:pPr>
        <w:pStyle w:val="a4"/>
        <w:rPr>
          <w:rFonts w:ascii="Times New Roman" w:hAnsi="Times New Roman" w:cs="Times New Roman"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Вид работы:</w:t>
      </w:r>
      <w:r>
        <w:rPr>
          <w:rFonts w:ascii="Times New Roman" w:hAnsi="Times New Roman" w:cs="Times New Roman"/>
          <w:sz w:val="24"/>
          <w:szCs w:val="24"/>
        </w:rPr>
        <w:t xml:space="preserve"> Тест.</w:t>
      </w:r>
    </w:p>
    <w:p w:rsidR="00177748" w:rsidRPr="004B648D" w:rsidRDefault="00177748" w:rsidP="0017774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77D28" w:rsidRPr="00177D28" w:rsidRDefault="00177748" w:rsidP="00177748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C33896">
        <w:rPr>
          <w:rFonts w:ascii="Times New Roman" w:hAnsi="Times New Roman" w:cs="Times New Roman"/>
          <w:b/>
          <w:sz w:val="24"/>
          <w:szCs w:val="24"/>
        </w:rPr>
        <w:t>Структура работы.</w:t>
      </w:r>
      <w:r w:rsidR="00177D28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Работа состоит из одной части: тест, который содержит 25 вопросов. </w:t>
      </w:r>
    </w:p>
    <w:p w:rsidR="00177748" w:rsidRPr="00C33896" w:rsidRDefault="00177748" w:rsidP="00177748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C25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Время выполнения работы 40 мин.</w:t>
      </w:r>
    </w:p>
    <w:p w:rsidR="00177748" w:rsidRPr="004B648D" w:rsidRDefault="00177748" w:rsidP="0017774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77748" w:rsidRPr="007C2F86" w:rsidRDefault="00177748" w:rsidP="00177748">
      <w:pPr>
        <w:pStyle w:val="a3"/>
        <w:shd w:val="clear" w:color="auto" w:fill="FFFFFF"/>
        <w:spacing w:after="0" w:line="294" w:lineRule="atLeast"/>
        <w:ind w:left="108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1.</w:t>
      </w:r>
      <w:r w:rsidRPr="007C2F8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Внимательно прочитай вопросы и выбери правильный ответ /ответы/</w:t>
      </w:r>
    </w:p>
    <w:p w:rsidR="00177748" w:rsidRDefault="00177748" w:rsidP="001777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7748" w:rsidRPr="00022B67" w:rsidRDefault="00177748" w:rsidP="00177748">
      <w:pPr>
        <w:shd w:val="clear" w:color="auto" w:fill="FFFFFF"/>
        <w:spacing w:after="0" w:line="240" w:lineRule="auto"/>
        <w:ind w:left="142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65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1.Предмет СБО – это:</w:t>
      </w:r>
      <w:r w:rsidRPr="00FC6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FC6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специальное бытовое оборудование;</w:t>
      </w:r>
    </w:p>
    <w:p w:rsidR="00177748" w:rsidRPr="00022B67" w:rsidRDefault="00177748" w:rsidP="0017774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6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б) семья, быт, организация;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в</w:t>
      </w:r>
      <w:r w:rsidRPr="00FC6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ориентировка в жизни</w:t>
      </w:r>
    </w:p>
    <w:p w:rsidR="00177748" w:rsidRPr="00022B67" w:rsidRDefault="00177748" w:rsidP="0017774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177748" w:rsidRPr="00022B67" w:rsidRDefault="00177748" w:rsidP="0017774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2.Что означает слово – «</w:t>
      </w:r>
      <w:r w:rsidRPr="00FC65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этикет».</w:t>
      </w:r>
    </w:p>
    <w:p w:rsidR="00177748" w:rsidRPr="00022B67" w:rsidRDefault="00177748" w:rsidP="0017774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нормы</w:t>
      </w:r>
      <w:r w:rsidRPr="00FC6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правила, манеры поведения, принятые в обществе;</w:t>
      </w:r>
    </w:p>
    <w:p w:rsidR="00177748" w:rsidRPr="00022B67" w:rsidRDefault="00177748" w:rsidP="0017774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6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это семейный праздник;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</w:t>
      </w:r>
      <w:r w:rsidRPr="00FC6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это внешний вид человека.</w:t>
      </w:r>
    </w:p>
    <w:p w:rsidR="00177748" w:rsidRPr="00022B67" w:rsidRDefault="00177748" w:rsidP="0017774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177748" w:rsidRPr="00022B67" w:rsidRDefault="00177748" w:rsidP="0017774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Pr="00FC65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Почему следует выключать телефон в театре, в кино, в музее?</w:t>
      </w:r>
    </w:p>
    <w:p w:rsidR="00177748" w:rsidRPr="00022B67" w:rsidRDefault="00177748" w:rsidP="0017774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6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так мне хочется;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</w:t>
      </w:r>
      <w:r w:rsidRPr="00FC6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чтобы не мешать окружающим;</w:t>
      </w:r>
    </w:p>
    <w:p w:rsidR="00177748" w:rsidRDefault="00177748" w:rsidP="001777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это уважение </w:t>
      </w:r>
      <w:r w:rsidRPr="00FC6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окружающим;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</w:t>
      </w:r>
      <w:r w:rsidRPr="00FC6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чтобы не мешать смотреть фильм, спектакль</w:t>
      </w:r>
    </w:p>
    <w:p w:rsidR="00177D28" w:rsidRDefault="00177D28" w:rsidP="00177D28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</w:p>
    <w:p w:rsidR="00177D28" w:rsidRPr="0066506C" w:rsidRDefault="00177D28" w:rsidP="0066506C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177D28">
        <w:rPr>
          <w:rFonts w:ascii="Times New Roman" w:hAnsi="Times New Roman" w:cs="Times New Roman"/>
          <w:b/>
          <w:sz w:val="24"/>
          <w:szCs w:val="24"/>
        </w:rPr>
        <w:t>4. Где нужно хранить грязное бельё?</w:t>
      </w:r>
      <w:r w:rsidR="0066506C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177D28">
        <w:rPr>
          <w:rFonts w:ascii="Times New Roman" w:hAnsi="Times New Roman" w:cs="Times New Roman"/>
          <w:sz w:val="24"/>
          <w:szCs w:val="24"/>
        </w:rPr>
        <w:t>а) в шкафу;</w:t>
      </w:r>
      <w:r w:rsidR="00DA34F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177D28">
        <w:rPr>
          <w:rFonts w:ascii="Times New Roman" w:hAnsi="Times New Roman" w:cs="Times New Roman"/>
          <w:sz w:val="24"/>
          <w:szCs w:val="24"/>
        </w:rPr>
        <w:t>б) на полу в ванной;</w:t>
      </w:r>
    </w:p>
    <w:p w:rsidR="00177D28" w:rsidRPr="00DA34FF" w:rsidRDefault="00177D28" w:rsidP="00DA34FF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77D28">
        <w:rPr>
          <w:rFonts w:ascii="Times New Roman" w:hAnsi="Times New Roman" w:cs="Times New Roman"/>
          <w:sz w:val="24"/>
          <w:szCs w:val="24"/>
        </w:rPr>
        <w:t>в) выбросить;</w:t>
      </w:r>
      <w:r w:rsidR="00DA34FF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77D28">
        <w:rPr>
          <w:rFonts w:ascii="Times New Roman" w:hAnsi="Times New Roman" w:cs="Times New Roman"/>
          <w:sz w:val="24"/>
          <w:szCs w:val="24"/>
        </w:rPr>
        <w:t>г) в корзине для грязного белья.</w:t>
      </w:r>
    </w:p>
    <w:p w:rsidR="00177D28" w:rsidRDefault="00177D28" w:rsidP="001777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7D28" w:rsidRPr="00177D28" w:rsidRDefault="00DA34FF" w:rsidP="00177D28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177D28" w:rsidRPr="00177D28">
        <w:rPr>
          <w:rFonts w:ascii="Times New Roman" w:hAnsi="Times New Roman" w:cs="Times New Roman"/>
          <w:b/>
          <w:sz w:val="24"/>
          <w:szCs w:val="24"/>
        </w:rPr>
        <w:t>. Как называется небольшое почтовое отправление в бумажной обёртке?</w:t>
      </w:r>
    </w:p>
    <w:p w:rsidR="00177D28" w:rsidRDefault="00177D28" w:rsidP="00177D28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77D28">
        <w:rPr>
          <w:rFonts w:ascii="Times New Roman" w:hAnsi="Times New Roman" w:cs="Times New Roman"/>
          <w:sz w:val="24"/>
          <w:szCs w:val="24"/>
        </w:rPr>
        <w:t>а) посылка;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177D28">
        <w:rPr>
          <w:rFonts w:ascii="Times New Roman" w:hAnsi="Times New Roman" w:cs="Times New Roman"/>
          <w:sz w:val="24"/>
          <w:szCs w:val="24"/>
        </w:rPr>
        <w:t>б) контейнер;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77D28">
        <w:rPr>
          <w:rFonts w:ascii="Times New Roman" w:hAnsi="Times New Roman" w:cs="Times New Roman"/>
          <w:sz w:val="24"/>
          <w:szCs w:val="24"/>
        </w:rPr>
        <w:t>в) бандероль;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177D28">
        <w:rPr>
          <w:rFonts w:ascii="Times New Roman" w:hAnsi="Times New Roman" w:cs="Times New Roman"/>
          <w:sz w:val="24"/>
          <w:szCs w:val="24"/>
        </w:rPr>
        <w:t>г) телеграмма.</w:t>
      </w:r>
    </w:p>
    <w:p w:rsidR="00DA34FF" w:rsidRDefault="00DA34FF" w:rsidP="00DA34FF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</w:p>
    <w:p w:rsidR="00DA34FF" w:rsidRPr="00DA34FF" w:rsidRDefault="00DA34FF" w:rsidP="00DA34FF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DA34FF">
        <w:rPr>
          <w:rFonts w:ascii="Times New Roman" w:hAnsi="Times New Roman" w:cs="Times New Roman"/>
          <w:b/>
          <w:sz w:val="24"/>
          <w:szCs w:val="24"/>
        </w:rPr>
        <w:t>.Что такое таксофон?</w:t>
      </w:r>
    </w:p>
    <w:p w:rsidR="00DA34FF" w:rsidRPr="00DA34FF" w:rsidRDefault="00DA34FF" w:rsidP="00DA34FF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A34FF">
        <w:rPr>
          <w:rFonts w:ascii="Times New Roman" w:hAnsi="Times New Roman" w:cs="Times New Roman"/>
          <w:sz w:val="24"/>
          <w:szCs w:val="24"/>
        </w:rPr>
        <w:t>а) транспорт;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A34FF">
        <w:rPr>
          <w:rFonts w:ascii="Times New Roman" w:hAnsi="Times New Roman" w:cs="Times New Roman"/>
          <w:sz w:val="24"/>
          <w:szCs w:val="24"/>
        </w:rPr>
        <w:t>б) средство связи;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DA34FF">
        <w:rPr>
          <w:rFonts w:ascii="Times New Roman" w:hAnsi="Times New Roman" w:cs="Times New Roman"/>
          <w:sz w:val="24"/>
          <w:szCs w:val="24"/>
        </w:rPr>
        <w:t>в) государственное учреждение;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DA34FF">
        <w:rPr>
          <w:rFonts w:ascii="Times New Roman" w:hAnsi="Times New Roman" w:cs="Times New Roman"/>
          <w:sz w:val="24"/>
          <w:szCs w:val="24"/>
        </w:rPr>
        <w:t>г) отдел магазина.</w:t>
      </w:r>
    </w:p>
    <w:p w:rsidR="00177D28" w:rsidRPr="00022B67" w:rsidRDefault="00177D28" w:rsidP="0017774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177D28" w:rsidRPr="00177D28" w:rsidRDefault="00DA34FF" w:rsidP="00177D28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177D28" w:rsidRPr="00177D28">
        <w:rPr>
          <w:rFonts w:ascii="Times New Roman" w:hAnsi="Times New Roman" w:cs="Times New Roman"/>
          <w:b/>
          <w:sz w:val="24"/>
          <w:szCs w:val="24"/>
        </w:rPr>
        <w:t>. Как называется официальный документ, удостоверяющий личность владельца?</w:t>
      </w:r>
    </w:p>
    <w:p w:rsidR="00177D28" w:rsidRPr="00177D28" w:rsidRDefault="00177D28" w:rsidP="00177D28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77D28">
        <w:rPr>
          <w:rFonts w:ascii="Times New Roman" w:hAnsi="Times New Roman" w:cs="Times New Roman"/>
          <w:sz w:val="24"/>
          <w:szCs w:val="24"/>
        </w:rPr>
        <w:t>а) табель;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77D28">
        <w:rPr>
          <w:rFonts w:ascii="Times New Roman" w:hAnsi="Times New Roman" w:cs="Times New Roman"/>
          <w:sz w:val="24"/>
          <w:szCs w:val="24"/>
        </w:rPr>
        <w:t>б) дневник;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177D28">
        <w:rPr>
          <w:rFonts w:ascii="Times New Roman" w:hAnsi="Times New Roman" w:cs="Times New Roman"/>
          <w:sz w:val="24"/>
          <w:szCs w:val="24"/>
        </w:rPr>
        <w:t>в) паспорт;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177D28">
        <w:rPr>
          <w:rFonts w:ascii="Times New Roman" w:hAnsi="Times New Roman" w:cs="Times New Roman"/>
          <w:sz w:val="24"/>
          <w:szCs w:val="24"/>
        </w:rPr>
        <w:t>г) журнал.</w:t>
      </w:r>
    </w:p>
    <w:p w:rsidR="00177748" w:rsidRDefault="00177748" w:rsidP="001777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77748" w:rsidRPr="008448CC" w:rsidRDefault="00DA34FF" w:rsidP="00177748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8</w:t>
      </w:r>
      <w:r w:rsidR="00177748" w:rsidRPr="008448C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.К основным источникам дохода </w:t>
      </w:r>
      <w:r w:rsidR="0017774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человека </w:t>
      </w:r>
      <w:r w:rsidR="00177748" w:rsidRPr="008448CC">
        <w:rPr>
          <w:rFonts w:ascii="Times New Roman" w:hAnsi="Times New Roman" w:cs="Times New Roman"/>
          <w:b/>
          <w:sz w:val="24"/>
          <w:szCs w:val="24"/>
          <w:lang w:eastAsia="ru-RU"/>
        </w:rPr>
        <w:t>относится</w:t>
      </w:r>
    </w:p>
    <w:p w:rsidR="00177748" w:rsidRPr="008448CC" w:rsidRDefault="00177748" w:rsidP="0017774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8448CC">
        <w:rPr>
          <w:rFonts w:ascii="Times New Roman" w:hAnsi="Times New Roman" w:cs="Times New Roman"/>
          <w:sz w:val="24"/>
          <w:szCs w:val="24"/>
          <w:lang w:eastAsia="ru-RU"/>
        </w:rPr>
        <w:t>а) зарплата;                       б) помощь родственников;                       в) кредит.</w:t>
      </w:r>
    </w:p>
    <w:p w:rsidR="00177748" w:rsidRDefault="00177748" w:rsidP="0017774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77748" w:rsidRPr="007C2F86" w:rsidRDefault="00DA34FF" w:rsidP="00177748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9</w:t>
      </w:r>
      <w:r w:rsidR="00177748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 w:rsidR="00177748" w:rsidRPr="007C2F8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План доходов и расходов семьи, это </w:t>
      </w:r>
    </w:p>
    <w:p w:rsidR="00DA34FF" w:rsidRPr="0066506C" w:rsidRDefault="00177748" w:rsidP="0066506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8448CC">
        <w:rPr>
          <w:rFonts w:ascii="Times New Roman" w:hAnsi="Times New Roman" w:cs="Times New Roman"/>
          <w:sz w:val="24"/>
          <w:szCs w:val="24"/>
          <w:lang w:eastAsia="ru-RU"/>
        </w:rPr>
        <w:t>а) пенсия                   б) расход             в) бюджет                    г) доход</w:t>
      </w:r>
    </w:p>
    <w:p w:rsidR="00177D28" w:rsidRPr="00177D28" w:rsidRDefault="00DA34FF" w:rsidP="00177D28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10</w:t>
      </w:r>
      <w:r w:rsidR="00177D28" w:rsidRPr="00177D28">
        <w:rPr>
          <w:rFonts w:ascii="Times New Roman" w:hAnsi="Times New Roman" w:cs="Times New Roman"/>
          <w:b/>
          <w:sz w:val="24"/>
          <w:szCs w:val="24"/>
        </w:rPr>
        <w:t>. Как называется бережливость при расходовании чего-нибудь?</w:t>
      </w:r>
    </w:p>
    <w:p w:rsidR="00177D28" w:rsidRPr="00DA34FF" w:rsidRDefault="00177D28" w:rsidP="00DA34FF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77D28">
        <w:rPr>
          <w:rFonts w:ascii="Times New Roman" w:hAnsi="Times New Roman" w:cs="Times New Roman"/>
          <w:sz w:val="24"/>
          <w:szCs w:val="24"/>
        </w:rPr>
        <w:t>а) жадность;</w:t>
      </w:r>
      <w:r w:rsidR="00DA34F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177D28">
        <w:rPr>
          <w:rFonts w:ascii="Times New Roman" w:hAnsi="Times New Roman" w:cs="Times New Roman"/>
          <w:sz w:val="24"/>
          <w:szCs w:val="24"/>
        </w:rPr>
        <w:t>б) скупость;</w:t>
      </w:r>
      <w:r w:rsidR="00DA34FF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177D28">
        <w:rPr>
          <w:rFonts w:ascii="Times New Roman" w:hAnsi="Times New Roman" w:cs="Times New Roman"/>
          <w:sz w:val="24"/>
          <w:szCs w:val="24"/>
        </w:rPr>
        <w:t>в) экономия;</w:t>
      </w:r>
      <w:r w:rsidR="00DA34F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177D28">
        <w:rPr>
          <w:rFonts w:ascii="Times New Roman" w:hAnsi="Times New Roman" w:cs="Times New Roman"/>
          <w:sz w:val="24"/>
          <w:szCs w:val="24"/>
        </w:rPr>
        <w:t>г) бережливость</w:t>
      </w:r>
      <w:r w:rsidRPr="001C2E5E">
        <w:rPr>
          <w:rFonts w:ascii="Times New Roman" w:hAnsi="Times New Roman" w:cs="Times New Roman"/>
          <w:sz w:val="28"/>
          <w:szCs w:val="28"/>
        </w:rPr>
        <w:t>.</w:t>
      </w:r>
    </w:p>
    <w:p w:rsidR="00177D28" w:rsidRPr="008448CC" w:rsidRDefault="00177D28" w:rsidP="0017774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77D28" w:rsidRPr="00DA34FF" w:rsidRDefault="00DA34FF" w:rsidP="00DA34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177D28" w:rsidRPr="00DA34FF">
        <w:rPr>
          <w:rFonts w:ascii="Times New Roman" w:hAnsi="Times New Roman" w:cs="Times New Roman"/>
          <w:b/>
          <w:sz w:val="24"/>
          <w:szCs w:val="24"/>
        </w:rPr>
        <w:t>. Какие игрушки можно давать маленьким детям?</w:t>
      </w:r>
    </w:p>
    <w:p w:rsidR="00177D28" w:rsidRPr="00DA34FF" w:rsidRDefault="00177D28" w:rsidP="00DA34FF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A34FF">
        <w:rPr>
          <w:rFonts w:ascii="Times New Roman" w:hAnsi="Times New Roman" w:cs="Times New Roman"/>
          <w:sz w:val="24"/>
          <w:szCs w:val="24"/>
        </w:rPr>
        <w:t>а) пушистые;</w:t>
      </w:r>
      <w:r w:rsidR="00DA34FF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DA34FF">
        <w:rPr>
          <w:rFonts w:ascii="Times New Roman" w:hAnsi="Times New Roman" w:cs="Times New Roman"/>
          <w:sz w:val="24"/>
          <w:szCs w:val="24"/>
        </w:rPr>
        <w:t>б) мелкие;</w:t>
      </w:r>
      <w:r w:rsidR="00DA34F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DA34FF">
        <w:rPr>
          <w:rFonts w:ascii="Times New Roman" w:hAnsi="Times New Roman" w:cs="Times New Roman"/>
          <w:sz w:val="24"/>
          <w:szCs w:val="24"/>
        </w:rPr>
        <w:t>в) острые;</w:t>
      </w:r>
      <w:r w:rsidR="00DA34F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DA34FF">
        <w:rPr>
          <w:rFonts w:ascii="Times New Roman" w:hAnsi="Times New Roman" w:cs="Times New Roman"/>
          <w:sz w:val="24"/>
          <w:szCs w:val="24"/>
        </w:rPr>
        <w:t>г) пластмассовые.</w:t>
      </w:r>
    </w:p>
    <w:p w:rsidR="00177D28" w:rsidRPr="00C33896" w:rsidRDefault="00177D28" w:rsidP="0017774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177748" w:rsidRPr="00022B67" w:rsidRDefault="00DA34FF" w:rsidP="0017774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</w:t>
      </w:r>
      <w:r w:rsidR="001777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177748" w:rsidRPr="00FC65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Автовокзал – это:</w:t>
      </w:r>
    </w:p>
    <w:p w:rsidR="00177748" w:rsidRPr="00022B67" w:rsidRDefault="00177748" w:rsidP="0017774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6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здание для обслуживания автобусов;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</w:t>
      </w:r>
      <w:r w:rsidRPr="00FC6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здание для обслуживания самолётов;</w:t>
      </w:r>
    </w:p>
    <w:p w:rsidR="00177748" w:rsidRDefault="00177748" w:rsidP="001777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6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здание для обслуживания поездов;</w:t>
      </w:r>
    </w:p>
    <w:p w:rsidR="00177748" w:rsidRPr="00022B67" w:rsidRDefault="00177748" w:rsidP="0017774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</w:t>
      </w:r>
      <w:r w:rsidRPr="00FC6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здание для обслуживания пассажиров и хранения грузов.</w:t>
      </w:r>
    </w:p>
    <w:p w:rsidR="00177748" w:rsidRDefault="00177748" w:rsidP="001777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77748" w:rsidRPr="00DF00B9" w:rsidRDefault="00DA34FF" w:rsidP="001777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13</w:t>
      </w:r>
      <w:r w:rsidR="0017774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177748" w:rsidRPr="00DF00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Междугородний пассажирский автотранспорт – это</w:t>
      </w:r>
    </w:p>
    <w:p w:rsidR="00177748" w:rsidRDefault="00177748" w:rsidP="001777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троллейбус      в) пассажирский поезд          в) автобус</w:t>
      </w:r>
    </w:p>
    <w:p w:rsidR="00DA34FF" w:rsidRPr="00DA34FF" w:rsidRDefault="00DA34FF" w:rsidP="00177D28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</w:p>
    <w:p w:rsidR="00177D28" w:rsidRPr="00DA34FF" w:rsidRDefault="00DA34FF" w:rsidP="00177D28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177D28" w:rsidRPr="00DA34FF">
        <w:rPr>
          <w:rFonts w:ascii="Times New Roman" w:hAnsi="Times New Roman" w:cs="Times New Roman"/>
          <w:b/>
          <w:sz w:val="24"/>
          <w:szCs w:val="24"/>
        </w:rPr>
        <w:t>4. В каком отделении вокзала вы сможете приобрести билет?</w:t>
      </w:r>
    </w:p>
    <w:p w:rsidR="00177D28" w:rsidRPr="00DA34FF" w:rsidRDefault="00177D28" w:rsidP="00DA34FF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A34FF">
        <w:rPr>
          <w:rFonts w:ascii="Times New Roman" w:hAnsi="Times New Roman" w:cs="Times New Roman"/>
          <w:sz w:val="24"/>
          <w:szCs w:val="24"/>
        </w:rPr>
        <w:t>а) касса;</w:t>
      </w:r>
      <w:r w:rsidR="00DA34FF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DA34FF">
        <w:rPr>
          <w:rFonts w:ascii="Times New Roman" w:hAnsi="Times New Roman" w:cs="Times New Roman"/>
          <w:sz w:val="24"/>
          <w:szCs w:val="24"/>
        </w:rPr>
        <w:t>б) справочное бюро;</w:t>
      </w:r>
      <w:r w:rsidR="00DA34F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DA34FF">
        <w:rPr>
          <w:rFonts w:ascii="Times New Roman" w:hAnsi="Times New Roman" w:cs="Times New Roman"/>
          <w:sz w:val="24"/>
          <w:szCs w:val="24"/>
        </w:rPr>
        <w:t>в) багажное отделение;</w:t>
      </w:r>
      <w:r w:rsidR="00DA34F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DA34FF">
        <w:rPr>
          <w:rFonts w:ascii="Times New Roman" w:hAnsi="Times New Roman" w:cs="Times New Roman"/>
          <w:sz w:val="24"/>
          <w:szCs w:val="24"/>
        </w:rPr>
        <w:t>г) перрон.</w:t>
      </w:r>
    </w:p>
    <w:p w:rsidR="00177748" w:rsidRDefault="00177748" w:rsidP="001777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77748" w:rsidRPr="00022B67" w:rsidRDefault="00DA34FF" w:rsidP="0017774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</w:t>
      </w:r>
      <w:r w:rsidR="001777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177748" w:rsidRPr="00FC65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 найти отдел магазина?</w:t>
      </w:r>
    </w:p>
    <w:p w:rsidR="00177748" w:rsidRDefault="00177748" w:rsidP="0017774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6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обойти весь магазин;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FC6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рассмотреть схему;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</w:t>
      </w:r>
      <w:r w:rsidRPr="00FC6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спросить у продавца</w:t>
      </w:r>
    </w:p>
    <w:p w:rsidR="00177748" w:rsidRPr="003B1083" w:rsidRDefault="00177748" w:rsidP="0017774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177748" w:rsidRPr="005B45CA" w:rsidRDefault="00DA34FF" w:rsidP="00177748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177748" w:rsidRPr="005B45CA">
        <w:rPr>
          <w:rFonts w:ascii="Times New Roman" w:hAnsi="Times New Roman" w:cs="Times New Roman"/>
          <w:b/>
          <w:sz w:val="24"/>
          <w:szCs w:val="24"/>
        </w:rPr>
        <w:t>.Употребление в пищу недоброкачественных продуктов вызывает:</w:t>
      </w:r>
    </w:p>
    <w:p w:rsidR="00177748" w:rsidRPr="005B45CA" w:rsidRDefault="00177748" w:rsidP="00177748">
      <w:pPr>
        <w:pStyle w:val="a4"/>
        <w:rPr>
          <w:rFonts w:ascii="Times New Roman" w:hAnsi="Times New Roman" w:cs="Times New Roman"/>
          <w:sz w:val="24"/>
          <w:szCs w:val="24"/>
        </w:rPr>
      </w:pPr>
      <w:r w:rsidRPr="005B45CA">
        <w:rPr>
          <w:rFonts w:ascii="Times New Roman" w:hAnsi="Times New Roman" w:cs="Times New Roman"/>
          <w:sz w:val="24"/>
          <w:szCs w:val="24"/>
        </w:rPr>
        <w:t>а) объедание;</w:t>
      </w:r>
      <w:r w:rsidRPr="005B45CA">
        <w:rPr>
          <w:rFonts w:ascii="Times New Roman" w:hAnsi="Times New Roman" w:cs="Times New Roman"/>
          <w:sz w:val="24"/>
          <w:szCs w:val="24"/>
        </w:rPr>
        <w:tab/>
        <w:t xml:space="preserve">     б) отравление;</w:t>
      </w:r>
      <w:r w:rsidRPr="005B45CA">
        <w:rPr>
          <w:rFonts w:ascii="Times New Roman" w:hAnsi="Times New Roman" w:cs="Times New Roman"/>
          <w:sz w:val="24"/>
          <w:szCs w:val="24"/>
        </w:rPr>
        <w:tab/>
        <w:t xml:space="preserve">      в) обморожение.</w:t>
      </w:r>
    </w:p>
    <w:p w:rsidR="00177748" w:rsidRDefault="00177748" w:rsidP="001777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C65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66506C" w:rsidRDefault="00DA34FF" w:rsidP="001777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</w:t>
      </w:r>
      <w:r w:rsidR="001777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177748" w:rsidRPr="00FC65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Муку просеивают для того, чтобы:</w:t>
      </w:r>
      <w:r w:rsidR="0066506C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     </w:t>
      </w:r>
      <w:r w:rsidR="00177748" w:rsidRPr="00FC6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устранить запах муки;</w:t>
      </w:r>
      <w:r w:rsidR="00177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</w:t>
      </w:r>
    </w:p>
    <w:p w:rsidR="00177748" w:rsidRDefault="00177748" w:rsidP="0017774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6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обогатить кислородом, чтобы стала пышнее;</w:t>
      </w:r>
      <w:r w:rsidR="0066506C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убрать примеси в муке (</w:t>
      </w:r>
      <w:r w:rsidRPr="00FC6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сор, остатки от зерна).</w:t>
      </w:r>
    </w:p>
    <w:p w:rsidR="00177748" w:rsidRPr="007C5110" w:rsidRDefault="00177748" w:rsidP="0017774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177748" w:rsidRPr="005B45CA" w:rsidRDefault="00DA34FF" w:rsidP="00177748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177748" w:rsidRPr="005B45CA">
        <w:rPr>
          <w:rFonts w:ascii="Times New Roman" w:hAnsi="Times New Roman" w:cs="Times New Roman"/>
          <w:b/>
          <w:sz w:val="24"/>
          <w:szCs w:val="24"/>
        </w:rPr>
        <w:t>.Процесс специальной заготовки продуктов впрок:</w:t>
      </w:r>
    </w:p>
    <w:p w:rsidR="00177748" w:rsidRDefault="00177748" w:rsidP="0017774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5B45C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45CA">
        <w:rPr>
          <w:rFonts w:ascii="Times New Roman" w:hAnsi="Times New Roman" w:cs="Times New Roman"/>
          <w:sz w:val="24"/>
          <w:szCs w:val="24"/>
        </w:rPr>
        <w:t xml:space="preserve">консервирование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B45CA">
        <w:rPr>
          <w:rFonts w:ascii="Times New Roman" w:hAnsi="Times New Roman" w:cs="Times New Roman"/>
          <w:sz w:val="24"/>
          <w:szCs w:val="24"/>
        </w:rPr>
        <w:t xml:space="preserve">б) приготовление ужина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5B45CA">
        <w:rPr>
          <w:rFonts w:ascii="Times New Roman" w:hAnsi="Times New Roman" w:cs="Times New Roman"/>
          <w:sz w:val="24"/>
          <w:szCs w:val="24"/>
        </w:rPr>
        <w:t>в) составление меню</w:t>
      </w:r>
    </w:p>
    <w:p w:rsidR="00DA34FF" w:rsidRDefault="00DA34FF" w:rsidP="00177D28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</w:p>
    <w:p w:rsidR="00177D28" w:rsidRPr="00DA34FF" w:rsidRDefault="00DA34FF" w:rsidP="00177D28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</w:t>
      </w:r>
      <w:r w:rsidR="00177D28" w:rsidRPr="00DA34FF">
        <w:rPr>
          <w:rFonts w:ascii="Times New Roman" w:hAnsi="Times New Roman" w:cs="Times New Roman"/>
          <w:b/>
          <w:sz w:val="24"/>
          <w:szCs w:val="24"/>
        </w:rPr>
        <w:t>. Как называется кусок мяса или рыбы, очищенный от костей?</w:t>
      </w:r>
    </w:p>
    <w:p w:rsidR="00177D28" w:rsidRPr="005B45CA" w:rsidRDefault="00177D28" w:rsidP="00DA34FF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A34FF">
        <w:rPr>
          <w:rFonts w:ascii="Times New Roman" w:hAnsi="Times New Roman" w:cs="Times New Roman"/>
          <w:sz w:val="24"/>
          <w:szCs w:val="24"/>
        </w:rPr>
        <w:t>а) филе;</w:t>
      </w:r>
      <w:r w:rsidR="00DA34FF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A34FF">
        <w:rPr>
          <w:rFonts w:ascii="Times New Roman" w:hAnsi="Times New Roman" w:cs="Times New Roman"/>
          <w:sz w:val="24"/>
          <w:szCs w:val="24"/>
        </w:rPr>
        <w:t>б) фарш;</w:t>
      </w:r>
      <w:r w:rsidR="00DA34F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DA34FF">
        <w:rPr>
          <w:rFonts w:ascii="Times New Roman" w:hAnsi="Times New Roman" w:cs="Times New Roman"/>
          <w:sz w:val="24"/>
          <w:szCs w:val="24"/>
        </w:rPr>
        <w:t>в) бульон;</w:t>
      </w:r>
      <w:r w:rsidR="00DA34FF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DA34FF">
        <w:rPr>
          <w:rFonts w:ascii="Times New Roman" w:hAnsi="Times New Roman" w:cs="Times New Roman"/>
          <w:sz w:val="24"/>
          <w:szCs w:val="24"/>
        </w:rPr>
        <w:t>г) гарнир.</w:t>
      </w:r>
    </w:p>
    <w:p w:rsidR="00177748" w:rsidRPr="00022B67" w:rsidRDefault="00177748" w:rsidP="00177748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6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   </w:t>
      </w:r>
    </w:p>
    <w:p w:rsidR="0066506C" w:rsidRDefault="00DA34FF" w:rsidP="0017774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</w:t>
      </w:r>
      <w:r w:rsidR="001777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В каком случае можно получить ожог</w:t>
      </w:r>
      <w:r w:rsidR="00177748" w:rsidRPr="00FC65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?</w:t>
      </w:r>
      <w:r w:rsidR="0066506C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   </w:t>
      </w:r>
    </w:p>
    <w:p w:rsidR="0066506C" w:rsidRDefault="0066506C" w:rsidP="001777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</w:t>
      </w:r>
      <w:r w:rsidR="00177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="00177748" w:rsidRPr="00FC6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действие холода;</w:t>
      </w:r>
      <w:r w:rsidR="00177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</w:t>
      </w:r>
      <w:r w:rsidR="00177748" w:rsidRPr="00FC6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действие высокой температуры;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</w:p>
    <w:p w:rsidR="00177748" w:rsidRPr="0066506C" w:rsidRDefault="0066506C" w:rsidP="001777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77748" w:rsidRPr="00FC6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действие солнечных лучей;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</w:t>
      </w:r>
      <w:r w:rsidR="00177748" w:rsidRPr="00FC6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действие химических веществ</w:t>
      </w:r>
    </w:p>
    <w:p w:rsidR="00177748" w:rsidRDefault="00177748" w:rsidP="00177748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77748" w:rsidRPr="00022B67" w:rsidRDefault="00DA34FF" w:rsidP="0017774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21</w:t>
      </w:r>
      <w:r w:rsidR="001777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177748" w:rsidRPr="00FC65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Какую  помощь оказывают  при несчастном случае?</w:t>
      </w:r>
    </w:p>
    <w:p w:rsidR="00177748" w:rsidRPr="00022B67" w:rsidRDefault="00177748" w:rsidP="0017774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6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позвать на помощь взрослого человека;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</w:t>
      </w:r>
      <w:r w:rsidRPr="00FC6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оставить пострадавшего наедине с собой;</w:t>
      </w:r>
    </w:p>
    <w:p w:rsidR="00177748" w:rsidRDefault="00177748" w:rsidP="001777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6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оказать помощь самостоятельно;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</w:t>
      </w:r>
      <w:r w:rsidRPr="00FC6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вызвать скорую помощь</w:t>
      </w:r>
    </w:p>
    <w:p w:rsidR="00177748" w:rsidRPr="00DA34FF" w:rsidRDefault="00177748" w:rsidP="00DA34FF">
      <w:pPr>
        <w:pStyle w:val="10"/>
        <w:keepNext/>
        <w:keepLines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77748" w:rsidRPr="00DA34FF" w:rsidRDefault="00DA34FF" w:rsidP="00DA34FF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22. </w:t>
      </w:r>
      <w:r w:rsidR="00177748" w:rsidRPr="00DA34FF">
        <w:rPr>
          <w:rFonts w:ascii="Times New Roman" w:hAnsi="Times New Roman" w:cs="Times New Roman"/>
          <w:b/>
          <w:sz w:val="24"/>
          <w:szCs w:val="24"/>
        </w:rPr>
        <w:t>Как называется повреждение тканей в результате воздействия низкой температуры?</w:t>
      </w:r>
    </w:p>
    <w:p w:rsidR="00177748" w:rsidRPr="00DA34FF" w:rsidRDefault="00177748" w:rsidP="00DA34FF">
      <w:pPr>
        <w:pStyle w:val="a4"/>
        <w:rPr>
          <w:rFonts w:ascii="Times New Roman" w:hAnsi="Times New Roman" w:cs="Times New Roman"/>
          <w:sz w:val="24"/>
          <w:szCs w:val="24"/>
        </w:rPr>
      </w:pPr>
      <w:r w:rsidRPr="00DA34FF">
        <w:rPr>
          <w:rFonts w:ascii="Times New Roman" w:hAnsi="Times New Roman" w:cs="Times New Roman"/>
          <w:sz w:val="24"/>
          <w:szCs w:val="24"/>
        </w:rPr>
        <w:t>А) Обморожение;</w:t>
      </w:r>
      <w:r w:rsidRPr="00DA34FF">
        <w:rPr>
          <w:rFonts w:ascii="Times New Roman" w:hAnsi="Times New Roman" w:cs="Times New Roman"/>
          <w:sz w:val="24"/>
          <w:szCs w:val="24"/>
        </w:rPr>
        <w:tab/>
        <w:t>Б) ожог;</w:t>
      </w:r>
      <w:r w:rsidRPr="00DA34FF">
        <w:rPr>
          <w:rFonts w:ascii="Times New Roman" w:hAnsi="Times New Roman" w:cs="Times New Roman"/>
          <w:sz w:val="24"/>
          <w:szCs w:val="24"/>
        </w:rPr>
        <w:tab/>
        <w:t>В) отравление.</w:t>
      </w:r>
    </w:p>
    <w:p w:rsidR="00DA34FF" w:rsidRDefault="00DA34FF" w:rsidP="00177D28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</w:p>
    <w:p w:rsidR="00177D28" w:rsidRPr="0066506C" w:rsidRDefault="00DA34FF" w:rsidP="0066506C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23</w:t>
      </w:r>
      <w:r w:rsidR="00177D28" w:rsidRPr="00DA34FF">
        <w:rPr>
          <w:rFonts w:ascii="Times New Roman" w:hAnsi="Times New Roman" w:cs="Times New Roman"/>
          <w:b/>
          <w:sz w:val="24"/>
          <w:szCs w:val="24"/>
        </w:rPr>
        <w:t>. Как называются предупредительные мероприяти</w:t>
      </w:r>
      <w:r w:rsidR="0066506C">
        <w:rPr>
          <w:rFonts w:ascii="Times New Roman" w:hAnsi="Times New Roman" w:cs="Times New Roman"/>
          <w:b/>
          <w:sz w:val="24"/>
          <w:szCs w:val="24"/>
        </w:rPr>
        <w:t xml:space="preserve">я, направленные на сохранение и </w:t>
      </w:r>
      <w:r w:rsidR="00177D28" w:rsidRPr="00DA34FF">
        <w:rPr>
          <w:rFonts w:ascii="Times New Roman" w:hAnsi="Times New Roman" w:cs="Times New Roman"/>
          <w:b/>
          <w:sz w:val="24"/>
          <w:szCs w:val="24"/>
        </w:rPr>
        <w:t>укрепление здоровья?</w:t>
      </w:r>
      <w:r w:rsidR="006650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7D28" w:rsidRPr="00DA34FF">
        <w:rPr>
          <w:rFonts w:ascii="Times New Roman" w:hAnsi="Times New Roman" w:cs="Times New Roman"/>
          <w:sz w:val="24"/>
          <w:szCs w:val="24"/>
        </w:rPr>
        <w:t>а) воспитание;</w:t>
      </w:r>
      <w:r w:rsidR="0066506C">
        <w:rPr>
          <w:rFonts w:ascii="Times New Roman" w:hAnsi="Times New Roman" w:cs="Times New Roman"/>
          <w:sz w:val="24"/>
          <w:szCs w:val="24"/>
        </w:rPr>
        <w:t xml:space="preserve">         </w:t>
      </w:r>
      <w:r w:rsidR="00177D28" w:rsidRPr="00DA34FF">
        <w:rPr>
          <w:rFonts w:ascii="Times New Roman" w:hAnsi="Times New Roman" w:cs="Times New Roman"/>
          <w:sz w:val="24"/>
          <w:szCs w:val="24"/>
        </w:rPr>
        <w:t>б) лечение;</w:t>
      </w:r>
      <w:r w:rsidR="0066506C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7D28" w:rsidRPr="00DA34FF">
        <w:rPr>
          <w:rFonts w:ascii="Times New Roman" w:hAnsi="Times New Roman" w:cs="Times New Roman"/>
          <w:sz w:val="24"/>
          <w:szCs w:val="24"/>
        </w:rPr>
        <w:t>в) профилактика;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77D28" w:rsidRPr="00DA34FF">
        <w:rPr>
          <w:rFonts w:ascii="Times New Roman" w:hAnsi="Times New Roman" w:cs="Times New Roman"/>
          <w:sz w:val="24"/>
          <w:szCs w:val="24"/>
        </w:rPr>
        <w:t>г) учение.</w:t>
      </w:r>
    </w:p>
    <w:p w:rsidR="00177748" w:rsidRDefault="00177748" w:rsidP="00DA34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77748" w:rsidRPr="00022B67" w:rsidRDefault="00DA34FF" w:rsidP="0017774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24</w:t>
      </w:r>
      <w:r w:rsidR="00177748" w:rsidRPr="00FC65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.Соедини стрелками номера экстренной службы:</w:t>
      </w:r>
    </w:p>
    <w:p w:rsidR="00177748" w:rsidRPr="00022B67" w:rsidRDefault="00177748" w:rsidP="00177748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65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</w:t>
      </w:r>
      <w:r w:rsidRPr="00FC6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Полиция                  </w:t>
      </w:r>
      <w:r w:rsidR="006650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</w:t>
      </w:r>
      <w:r w:rsidRPr="00FC6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03</w:t>
      </w:r>
    </w:p>
    <w:p w:rsidR="00177748" w:rsidRPr="00022B67" w:rsidRDefault="00177748" w:rsidP="00177748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6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Скорая помощь        </w:t>
      </w:r>
      <w:r w:rsidR="006650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</w:t>
      </w:r>
      <w:r w:rsidRPr="00FC6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01</w:t>
      </w:r>
    </w:p>
    <w:p w:rsidR="00177748" w:rsidRPr="00022B67" w:rsidRDefault="00177748" w:rsidP="00177748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6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Пожарная охрана     </w:t>
      </w:r>
      <w:r w:rsidR="006650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</w:t>
      </w:r>
      <w:r w:rsidRPr="00FC6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04</w:t>
      </w:r>
    </w:p>
    <w:p w:rsidR="00177748" w:rsidRPr="00022B67" w:rsidRDefault="00177748" w:rsidP="00177748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C6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Газовая служба        </w:t>
      </w:r>
      <w:r w:rsidR="006650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</w:t>
      </w:r>
      <w:r w:rsidRPr="00FC6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02</w:t>
      </w:r>
    </w:p>
    <w:p w:rsidR="00177748" w:rsidRDefault="00177748" w:rsidP="001777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6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Служба спасения     </w:t>
      </w:r>
      <w:r w:rsidR="006650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</w:t>
      </w:r>
      <w:r w:rsidRPr="00FC6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112</w:t>
      </w:r>
    </w:p>
    <w:p w:rsidR="00177748" w:rsidRPr="008448CC" w:rsidRDefault="00177748" w:rsidP="0017774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77748" w:rsidRPr="005B45CA" w:rsidRDefault="00DA34FF" w:rsidP="00177748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25</w:t>
      </w:r>
      <w:r w:rsidR="00177748" w:rsidRPr="005B45CA">
        <w:rPr>
          <w:rFonts w:ascii="Times New Roman" w:hAnsi="Times New Roman" w:cs="Times New Roman"/>
          <w:b/>
          <w:sz w:val="24"/>
          <w:szCs w:val="24"/>
        </w:rPr>
        <w:t>.Зачем надо читать инструкцию к моющим средствам?</w:t>
      </w:r>
    </w:p>
    <w:p w:rsidR="00177748" w:rsidRPr="0066506C" w:rsidRDefault="00177748" w:rsidP="0066506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5B45CA">
        <w:rPr>
          <w:rFonts w:ascii="Times New Roman" w:hAnsi="Times New Roman" w:cs="Times New Roman"/>
          <w:sz w:val="24"/>
          <w:szCs w:val="24"/>
        </w:rPr>
        <w:t xml:space="preserve">) это интересно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B45CA">
        <w:rPr>
          <w:rFonts w:ascii="Times New Roman" w:hAnsi="Times New Roman" w:cs="Times New Roman"/>
          <w:sz w:val="24"/>
          <w:szCs w:val="24"/>
        </w:rPr>
        <w:t>б) чтобы правильно выбрать и использовать моющее средство</w:t>
      </w:r>
    </w:p>
    <w:p w:rsidR="00177748" w:rsidRPr="00943A49" w:rsidRDefault="00177748" w:rsidP="0017774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43A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Система оценки выполнения работы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6"/>
        <w:gridCol w:w="5896"/>
      </w:tblGrid>
      <w:tr w:rsidR="00177748" w:rsidRPr="00267DF5" w:rsidTr="006E55D5">
        <w:tc>
          <w:tcPr>
            <w:tcW w:w="4786" w:type="dxa"/>
          </w:tcPr>
          <w:p w:rsidR="00177748" w:rsidRPr="00875D99" w:rsidRDefault="00177748" w:rsidP="006E55D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875D99">
              <w:rPr>
                <w:rFonts w:ascii="Times New Roman" w:hAnsi="Times New Roman" w:cs="Times New Roman"/>
                <w:lang w:eastAsia="ru-RU"/>
              </w:rPr>
              <w:t>Отметка</w:t>
            </w:r>
          </w:p>
        </w:tc>
        <w:tc>
          <w:tcPr>
            <w:tcW w:w="5896" w:type="dxa"/>
          </w:tcPr>
          <w:p w:rsidR="00177748" w:rsidRPr="00875D99" w:rsidRDefault="00177748" w:rsidP="006E55D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875D99">
              <w:rPr>
                <w:rFonts w:ascii="Times New Roman" w:hAnsi="Times New Roman" w:cs="Times New Roman"/>
                <w:lang w:eastAsia="ru-RU"/>
              </w:rPr>
              <w:t>Число правильно выполненных заданий</w:t>
            </w:r>
          </w:p>
        </w:tc>
      </w:tr>
      <w:tr w:rsidR="00177748" w:rsidRPr="00267DF5" w:rsidTr="006E55D5">
        <w:tc>
          <w:tcPr>
            <w:tcW w:w="4786" w:type="dxa"/>
          </w:tcPr>
          <w:p w:rsidR="00177748" w:rsidRPr="00875D99" w:rsidRDefault="00177748" w:rsidP="006E55D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875D99">
              <w:rPr>
                <w:rFonts w:ascii="Times New Roman" w:hAnsi="Times New Roman" w:cs="Times New Roman"/>
                <w:lang w:eastAsia="ru-RU"/>
              </w:rPr>
              <w:t>«5»</w:t>
            </w:r>
          </w:p>
        </w:tc>
        <w:tc>
          <w:tcPr>
            <w:tcW w:w="5896" w:type="dxa"/>
          </w:tcPr>
          <w:p w:rsidR="00177748" w:rsidRPr="00875D99" w:rsidRDefault="00177748" w:rsidP="006E55D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25-24</w:t>
            </w:r>
          </w:p>
        </w:tc>
      </w:tr>
      <w:tr w:rsidR="00177748" w:rsidRPr="00267DF5" w:rsidTr="006E55D5">
        <w:tc>
          <w:tcPr>
            <w:tcW w:w="4786" w:type="dxa"/>
          </w:tcPr>
          <w:p w:rsidR="00177748" w:rsidRPr="00875D99" w:rsidRDefault="00177748" w:rsidP="006E55D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875D99">
              <w:rPr>
                <w:rFonts w:ascii="Times New Roman" w:hAnsi="Times New Roman" w:cs="Times New Roman"/>
                <w:lang w:eastAsia="ru-RU"/>
              </w:rPr>
              <w:t>«4»</w:t>
            </w:r>
          </w:p>
        </w:tc>
        <w:tc>
          <w:tcPr>
            <w:tcW w:w="5896" w:type="dxa"/>
          </w:tcPr>
          <w:p w:rsidR="00177748" w:rsidRPr="00875D99" w:rsidRDefault="00891503" w:rsidP="006E55D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23-19</w:t>
            </w:r>
          </w:p>
        </w:tc>
      </w:tr>
      <w:tr w:rsidR="00177748" w:rsidRPr="00267DF5" w:rsidTr="006E55D5">
        <w:tc>
          <w:tcPr>
            <w:tcW w:w="4786" w:type="dxa"/>
          </w:tcPr>
          <w:p w:rsidR="00177748" w:rsidRPr="00875D99" w:rsidRDefault="00177748" w:rsidP="006E55D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875D99">
              <w:rPr>
                <w:rFonts w:ascii="Times New Roman" w:hAnsi="Times New Roman" w:cs="Times New Roman"/>
                <w:lang w:eastAsia="ru-RU"/>
              </w:rPr>
              <w:t>«3»</w:t>
            </w:r>
          </w:p>
        </w:tc>
        <w:tc>
          <w:tcPr>
            <w:tcW w:w="5896" w:type="dxa"/>
          </w:tcPr>
          <w:p w:rsidR="00177748" w:rsidRPr="00875D99" w:rsidRDefault="00891503" w:rsidP="006E55D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18</w:t>
            </w:r>
            <w:r w:rsidR="00177748">
              <w:rPr>
                <w:rFonts w:ascii="Times New Roman" w:hAnsi="Times New Roman" w:cs="Times New Roman"/>
                <w:lang w:eastAsia="ru-RU"/>
              </w:rPr>
              <w:t>-13</w:t>
            </w:r>
          </w:p>
        </w:tc>
      </w:tr>
      <w:tr w:rsidR="00177748" w:rsidRPr="00267DF5" w:rsidTr="006E55D5">
        <w:tc>
          <w:tcPr>
            <w:tcW w:w="4786" w:type="dxa"/>
          </w:tcPr>
          <w:p w:rsidR="00177748" w:rsidRPr="00875D99" w:rsidRDefault="00177748" w:rsidP="006E55D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875D99">
              <w:rPr>
                <w:rFonts w:ascii="Times New Roman" w:hAnsi="Times New Roman" w:cs="Times New Roman"/>
                <w:lang w:eastAsia="ru-RU"/>
              </w:rPr>
              <w:t>«2»</w:t>
            </w:r>
          </w:p>
        </w:tc>
        <w:tc>
          <w:tcPr>
            <w:tcW w:w="5896" w:type="dxa"/>
          </w:tcPr>
          <w:p w:rsidR="00177748" w:rsidRPr="00875D99" w:rsidRDefault="00177748" w:rsidP="006E55D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12</w:t>
            </w:r>
            <w:r w:rsidRPr="00875D99">
              <w:rPr>
                <w:rFonts w:ascii="Times New Roman" w:hAnsi="Times New Roman" w:cs="Times New Roman"/>
                <w:lang w:eastAsia="ru-RU"/>
              </w:rPr>
              <w:t xml:space="preserve"> и менее</w:t>
            </w:r>
          </w:p>
        </w:tc>
      </w:tr>
    </w:tbl>
    <w:p w:rsidR="00177748" w:rsidRDefault="00177748" w:rsidP="001777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7748" w:rsidRDefault="00177748" w:rsidP="001777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7748" w:rsidRDefault="00177748" w:rsidP="001777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7748" w:rsidRDefault="00177748" w:rsidP="00177748"/>
    <w:p w:rsidR="00445DB2" w:rsidRDefault="00445DB2">
      <w:bookmarkStart w:id="0" w:name="_GoBack"/>
      <w:bookmarkEnd w:id="0"/>
    </w:p>
    <w:sectPr w:rsidR="00445DB2" w:rsidSect="004B648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CB3BBE"/>
    <w:multiLevelType w:val="hybridMultilevel"/>
    <w:tmpl w:val="C79E9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F45"/>
    <w:rsid w:val="00023F45"/>
    <w:rsid w:val="00177748"/>
    <w:rsid w:val="00177D28"/>
    <w:rsid w:val="00445DB2"/>
    <w:rsid w:val="0066506C"/>
    <w:rsid w:val="00891503"/>
    <w:rsid w:val="00DA3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74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7748"/>
    <w:pPr>
      <w:ind w:left="720"/>
      <w:contextualSpacing/>
    </w:pPr>
  </w:style>
  <w:style w:type="paragraph" w:styleId="a4">
    <w:name w:val="No Spacing"/>
    <w:uiPriority w:val="1"/>
    <w:qFormat/>
    <w:rsid w:val="00177748"/>
    <w:pPr>
      <w:spacing w:after="0" w:line="240" w:lineRule="auto"/>
    </w:pPr>
  </w:style>
  <w:style w:type="table" w:styleId="a5">
    <w:name w:val="Table Grid"/>
    <w:basedOn w:val="a1"/>
    <w:uiPriority w:val="39"/>
    <w:rsid w:val="001777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177748"/>
    <w:rPr>
      <w:rFonts w:eastAsia="Times New Roman"/>
      <w:b/>
      <w:bCs/>
      <w:sz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177748"/>
    <w:pPr>
      <w:widowControl w:val="0"/>
      <w:shd w:val="clear" w:color="auto" w:fill="FFFFFF"/>
      <w:spacing w:after="0" w:line="497" w:lineRule="exact"/>
      <w:ind w:hanging="280"/>
      <w:outlineLvl w:val="0"/>
    </w:pPr>
    <w:rPr>
      <w:rFonts w:eastAsia="Times New Roman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74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7748"/>
    <w:pPr>
      <w:ind w:left="720"/>
      <w:contextualSpacing/>
    </w:pPr>
  </w:style>
  <w:style w:type="paragraph" w:styleId="a4">
    <w:name w:val="No Spacing"/>
    <w:uiPriority w:val="1"/>
    <w:qFormat/>
    <w:rsid w:val="00177748"/>
    <w:pPr>
      <w:spacing w:after="0" w:line="240" w:lineRule="auto"/>
    </w:pPr>
  </w:style>
  <w:style w:type="table" w:styleId="a5">
    <w:name w:val="Table Grid"/>
    <w:basedOn w:val="a1"/>
    <w:uiPriority w:val="39"/>
    <w:rsid w:val="001777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177748"/>
    <w:rPr>
      <w:rFonts w:eastAsia="Times New Roman"/>
      <w:b/>
      <w:bCs/>
      <w:sz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177748"/>
    <w:pPr>
      <w:widowControl w:val="0"/>
      <w:shd w:val="clear" w:color="auto" w:fill="FFFFFF"/>
      <w:spacing w:after="0" w:line="497" w:lineRule="exact"/>
      <w:ind w:hanging="280"/>
      <w:outlineLvl w:val="0"/>
    </w:pPr>
    <w:rPr>
      <w:rFonts w:eastAsia="Times New Roman"/>
      <w:b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748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2023-12-12T07:45:00Z</dcterms:created>
  <dcterms:modified xsi:type="dcterms:W3CDTF">2023-12-13T02:32:00Z</dcterms:modified>
</cp:coreProperties>
</file>